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0E" w:rsidRPr="0091140E" w:rsidRDefault="0091140E" w:rsidP="0091140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0C414C">
        <w:rPr>
          <w:rFonts w:ascii="Verdana" w:hAnsi="Verdana" w:cs="Verdana"/>
          <w:sz w:val="20"/>
          <w:szCs w:val="20"/>
        </w:rPr>
        <w:t>9340/U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0C414C">
        <w:rPr>
          <w:rFonts w:ascii="Verdana" w:hAnsi="Verdana" w:cs="Verdana"/>
          <w:sz w:val="20"/>
          <w:szCs w:val="20"/>
        </w:rPr>
        <w:t>22.12.2014</w:t>
      </w:r>
      <w:bookmarkStart w:id="0" w:name="_GoBack"/>
      <w:bookmarkEnd w:id="0"/>
    </w:p>
    <w:p w:rsidR="0091140E" w:rsidRDefault="0091140E" w:rsidP="0091140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91140E" w:rsidRDefault="0091140E" w:rsidP="0091140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91140E" w:rsidRPr="00F22C9C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91140E" w:rsidRPr="00F22C9C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91140E" w:rsidRPr="00F22C9C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91140E" w:rsidRPr="00F22C9C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91140E" w:rsidRPr="00F22C9C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91140E" w:rsidRPr="00F22C9C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91140E" w:rsidRPr="00F22C9C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14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91140E" w:rsidRPr="00F22C9C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8739/U</w:t>
      </w:r>
      <w:r w:rsidRPr="00F22C9C">
        <w:rPr>
          <w:rFonts w:ascii="Verdana" w:hAnsi="Verdana" w:cs="Verdana"/>
          <w:sz w:val="20"/>
          <w:szCs w:val="20"/>
        </w:rPr>
        <w:t xml:space="preserve"> del</w:t>
      </w:r>
      <w:r>
        <w:rPr>
          <w:rFonts w:ascii="Verdana" w:hAnsi="Verdana" w:cs="Verdana"/>
          <w:sz w:val="20"/>
          <w:szCs w:val="20"/>
        </w:rPr>
        <w:t>l’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91140E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10528/2014 della Sezione Terza Bis del TAR Lazio;</w:t>
      </w:r>
    </w:p>
    <w:p w:rsidR="0091140E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91140E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91140E" w:rsidRDefault="0091140E" w:rsidP="0091140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91140E" w:rsidRDefault="0091140E" w:rsidP="0091140E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91140E" w:rsidRPr="0091140E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 candidato </w:t>
      </w:r>
      <w:proofErr w:type="spellStart"/>
      <w:r>
        <w:rPr>
          <w:rFonts w:ascii="Verdana" w:hAnsi="Verdana" w:cs="Verdana"/>
          <w:sz w:val="20"/>
          <w:szCs w:val="20"/>
        </w:rPr>
        <w:t>Santalucia</w:t>
      </w:r>
      <w:proofErr w:type="spellEnd"/>
      <w:r>
        <w:rPr>
          <w:rFonts w:ascii="Verdana" w:hAnsi="Verdana" w:cs="Verdana"/>
          <w:sz w:val="20"/>
          <w:szCs w:val="20"/>
        </w:rPr>
        <w:t xml:space="preserve"> Rosario, nato a Nocera Inferiore  l’8/4/1987 al quale viene </w:t>
      </w:r>
      <w:r w:rsidRPr="0091140E">
        <w:rPr>
          <w:rFonts w:ascii="Verdana" w:hAnsi="Verdana" w:cs="Verdana"/>
          <w:b/>
          <w:sz w:val="20"/>
          <w:szCs w:val="20"/>
        </w:rPr>
        <w:t>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91140E" w:rsidRPr="0091140E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91140E" w:rsidRPr="00F22C9C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91140E" w:rsidRPr="00F22C9C" w:rsidRDefault="0091140E" w:rsidP="009114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1140E" w:rsidRPr="00F22C9C" w:rsidRDefault="0091140E" w:rsidP="0091140E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91140E" w:rsidRPr="00FD03AE" w:rsidRDefault="0091140E" w:rsidP="0091140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C414C">
        <w:t>F.to</w:t>
      </w:r>
      <w:r>
        <w:tab/>
      </w:r>
      <w:r w:rsidRPr="00FD03AE">
        <w:rPr>
          <w:b/>
        </w:rPr>
        <w:t>IL DIRETTORE GENERALE</w:t>
      </w:r>
    </w:p>
    <w:p w:rsidR="0091140E" w:rsidRPr="00FD03AE" w:rsidRDefault="0091140E" w:rsidP="0091140E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  <w:t xml:space="preserve">         Luisa </w:t>
      </w:r>
      <w:proofErr w:type="spellStart"/>
      <w:r w:rsidRPr="00FD03AE">
        <w:rPr>
          <w:b/>
        </w:rPr>
        <w:t>Franzese</w:t>
      </w:r>
      <w:proofErr w:type="spellEnd"/>
    </w:p>
    <w:sectPr w:rsidR="0091140E" w:rsidRPr="00FD03A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A74" w:rsidRDefault="00E25A74">
      <w:pPr>
        <w:spacing w:after="0" w:line="240" w:lineRule="auto"/>
      </w:pPr>
      <w:r>
        <w:separator/>
      </w:r>
    </w:p>
  </w:endnote>
  <w:endnote w:type="continuationSeparator" w:id="0">
    <w:p w:rsidR="00E25A74" w:rsidRDefault="00E2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A74" w:rsidRDefault="00E25A74">
      <w:pPr>
        <w:spacing w:after="0" w:line="240" w:lineRule="auto"/>
      </w:pPr>
      <w:r>
        <w:separator/>
      </w:r>
    </w:p>
  </w:footnote>
  <w:footnote w:type="continuationSeparator" w:id="0">
    <w:p w:rsidR="00E25A74" w:rsidRDefault="00E2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91140E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A3BA9A9" wp14:editId="0DE8AF16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91140E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91140E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91140E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E25A7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40E"/>
    <w:rsid w:val="000C414C"/>
    <w:rsid w:val="00223AEA"/>
    <w:rsid w:val="0091140E"/>
    <w:rsid w:val="00A553C5"/>
    <w:rsid w:val="00A61CF1"/>
    <w:rsid w:val="00E2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4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4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2014-12-16T07:47:00Z</cp:lastPrinted>
  <dcterms:created xsi:type="dcterms:W3CDTF">2014-12-19T13:08:00Z</dcterms:created>
  <dcterms:modified xsi:type="dcterms:W3CDTF">2014-12-22T10:24:00Z</dcterms:modified>
</cp:coreProperties>
</file>